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5547B" w14:textId="77777777" w:rsidR="00BB2FA1" w:rsidRDefault="00F83415" w:rsidP="00BB2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415">
        <w:rPr>
          <w:rFonts w:ascii="Times New Roman" w:hAnsi="Times New Roman" w:cs="Times New Roman"/>
          <w:b/>
          <w:bCs/>
          <w:sz w:val="28"/>
          <w:szCs w:val="28"/>
        </w:rPr>
        <w:t xml:space="preserve">Підвищення кваліфікації </w:t>
      </w:r>
    </w:p>
    <w:p w14:paraId="5093F525" w14:textId="4C36C807" w:rsidR="0043190D" w:rsidRDefault="00F83415" w:rsidP="00BB2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6322745"/>
      <w:r w:rsidRPr="00F83415">
        <w:rPr>
          <w:rFonts w:ascii="Times New Roman" w:hAnsi="Times New Roman" w:cs="Times New Roman"/>
          <w:b/>
          <w:bCs/>
          <w:sz w:val="28"/>
          <w:szCs w:val="28"/>
        </w:rPr>
        <w:t xml:space="preserve">науково-педагогічних працівників </w:t>
      </w:r>
      <w:bookmarkEnd w:id="0"/>
      <w:r w:rsidRPr="00F83415">
        <w:rPr>
          <w:rFonts w:ascii="Times New Roman" w:hAnsi="Times New Roman" w:cs="Times New Roman"/>
          <w:b/>
          <w:bCs/>
          <w:sz w:val="28"/>
          <w:szCs w:val="28"/>
        </w:rPr>
        <w:t>Хмельницького інституту соціальних технологій Університету „Україна”</w:t>
      </w:r>
    </w:p>
    <w:p w14:paraId="5C4AC8C9" w14:textId="573067A1" w:rsidR="00A0535D" w:rsidRPr="00F83415" w:rsidRDefault="00F83415" w:rsidP="00BB2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415">
        <w:rPr>
          <w:rFonts w:ascii="Times New Roman" w:hAnsi="Times New Roman" w:cs="Times New Roman"/>
          <w:b/>
          <w:bCs/>
          <w:sz w:val="28"/>
          <w:szCs w:val="28"/>
        </w:rPr>
        <w:t xml:space="preserve">у 2019-2020 </w:t>
      </w:r>
      <w:proofErr w:type="spellStart"/>
      <w:r w:rsidRPr="00F83415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Pr="00F834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A2E6DA3" w14:textId="4230FAE1" w:rsidR="00F83415" w:rsidRDefault="00F83415" w:rsidP="00BB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440" w:type="dxa"/>
        <w:tblLook w:val="04A0" w:firstRow="1" w:lastRow="0" w:firstColumn="1" w:lastColumn="0" w:noHBand="0" w:noVBand="1"/>
      </w:tblPr>
      <w:tblGrid>
        <w:gridCol w:w="544"/>
        <w:gridCol w:w="2570"/>
        <w:gridCol w:w="2521"/>
        <w:gridCol w:w="4141"/>
        <w:gridCol w:w="1568"/>
        <w:gridCol w:w="1275"/>
        <w:gridCol w:w="971"/>
        <w:gridCol w:w="1850"/>
      </w:tblGrid>
      <w:tr w:rsidR="00F7552B" w:rsidRPr="00F83415" w14:paraId="7CF94134" w14:textId="77777777" w:rsidTr="0043190D">
        <w:tc>
          <w:tcPr>
            <w:tcW w:w="544" w:type="dxa"/>
            <w:vAlign w:val="center"/>
          </w:tcPr>
          <w:p w14:paraId="5519DB3A" w14:textId="65A11555" w:rsidR="00F7552B" w:rsidRPr="00F83415" w:rsidRDefault="00F7552B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70" w:type="dxa"/>
            <w:vAlign w:val="center"/>
          </w:tcPr>
          <w:p w14:paraId="5BFC2A04" w14:textId="2AAB9827" w:rsidR="00F7552B" w:rsidRPr="00F83415" w:rsidRDefault="00F7552B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2521" w:type="dxa"/>
            <w:vAlign w:val="center"/>
          </w:tcPr>
          <w:p w14:paraId="73E4D582" w14:textId="742F487A" w:rsidR="00F7552B" w:rsidRPr="00F83415" w:rsidRDefault="00F7552B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ПІБ викладача</w:t>
            </w:r>
          </w:p>
        </w:tc>
        <w:tc>
          <w:tcPr>
            <w:tcW w:w="4141" w:type="dxa"/>
            <w:vAlign w:val="center"/>
          </w:tcPr>
          <w:p w14:paraId="2CDFD84F" w14:textId="3D0EF0A7" w:rsidR="00F7552B" w:rsidRPr="00F83415" w:rsidRDefault="00F7552B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Місце проходження</w:t>
            </w:r>
          </w:p>
        </w:tc>
        <w:tc>
          <w:tcPr>
            <w:tcW w:w="1568" w:type="dxa"/>
            <w:vAlign w:val="center"/>
          </w:tcPr>
          <w:p w14:paraId="227A20BF" w14:textId="6C5291C6" w:rsidR="00F7552B" w:rsidRPr="00F83415" w:rsidRDefault="00F7552B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підвищення кваліфікації</w:t>
            </w:r>
          </w:p>
        </w:tc>
        <w:tc>
          <w:tcPr>
            <w:tcW w:w="1275" w:type="dxa"/>
            <w:vAlign w:val="center"/>
          </w:tcPr>
          <w:p w14:paraId="4D34E681" w14:textId="4C67A336" w:rsidR="00F7552B" w:rsidRDefault="00F7552B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годин</w:t>
            </w:r>
          </w:p>
        </w:tc>
        <w:tc>
          <w:tcPr>
            <w:tcW w:w="971" w:type="dxa"/>
            <w:vAlign w:val="center"/>
          </w:tcPr>
          <w:p w14:paraId="7A0A6D0A" w14:textId="238E7163" w:rsidR="00F7552B" w:rsidRDefault="00F7552B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632279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ЄКТС</w:t>
            </w:r>
            <w:bookmarkEnd w:id="1"/>
          </w:p>
        </w:tc>
        <w:tc>
          <w:tcPr>
            <w:tcW w:w="1850" w:type="dxa"/>
            <w:vAlign w:val="center"/>
          </w:tcPr>
          <w:p w14:paraId="42471541" w14:textId="52CC133A" w:rsidR="00F7552B" w:rsidRPr="00F83415" w:rsidRDefault="00F7552B" w:rsidP="00BB2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та н</w:t>
            </w:r>
            <w:r w:rsidRPr="00F8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омер довідки про підвищення кваліфікації</w:t>
            </w:r>
          </w:p>
        </w:tc>
      </w:tr>
      <w:tr w:rsidR="006E351D" w:rsidRPr="00F83415" w14:paraId="3E8D5511" w14:textId="77777777" w:rsidTr="0043190D">
        <w:tc>
          <w:tcPr>
            <w:tcW w:w="544" w:type="dxa"/>
          </w:tcPr>
          <w:p w14:paraId="769925E0" w14:textId="77777777" w:rsidR="006E351D" w:rsidRPr="00F83415" w:rsidRDefault="006E351D" w:rsidP="00BB2F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570" w:type="dxa"/>
          </w:tcPr>
          <w:p w14:paraId="6C4EFC48" w14:textId="1A9C29E8" w:rsidR="006E351D" w:rsidRDefault="006E351D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терапії, ерготерапії, фізичної культури і спорту</w:t>
            </w:r>
          </w:p>
        </w:tc>
        <w:tc>
          <w:tcPr>
            <w:tcW w:w="2521" w:type="dxa"/>
          </w:tcPr>
          <w:p w14:paraId="2D314461" w14:textId="3E728E5A" w:rsidR="006E351D" w:rsidRDefault="006E351D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Кравчук Людмил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Степанівн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141" w:type="dxa"/>
          </w:tcPr>
          <w:p w14:paraId="5618F835" w14:textId="5795CA39" w:rsidR="006E351D" w:rsidRDefault="006E351D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6323023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E31"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людини та фізичної терапії 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Східноєвропейського національного університету імені Лесі Українки</w:t>
            </w:r>
            <w:bookmarkEnd w:id="3"/>
          </w:p>
        </w:tc>
        <w:tc>
          <w:tcPr>
            <w:tcW w:w="1568" w:type="dxa"/>
          </w:tcPr>
          <w:p w14:paraId="16F6E139" w14:textId="1B4F5F2C" w:rsidR="006E351D" w:rsidRDefault="00DE0E31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51D">
              <w:rPr>
                <w:rFonts w:ascii="Times New Roman" w:hAnsi="Times New Roman" w:cs="Times New Roman"/>
                <w:sz w:val="24"/>
                <w:szCs w:val="24"/>
              </w:rPr>
              <w:t>.01.2020–13.03.2020</w:t>
            </w:r>
          </w:p>
        </w:tc>
        <w:tc>
          <w:tcPr>
            <w:tcW w:w="1275" w:type="dxa"/>
          </w:tcPr>
          <w:p w14:paraId="182B04A0" w14:textId="4BF680F2" w:rsidR="006E351D" w:rsidRDefault="006E351D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</w:tcPr>
          <w:p w14:paraId="455D3B73" w14:textId="4ABDAA1E" w:rsidR="006E351D" w:rsidRDefault="006E351D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24BE9600" w14:textId="5E4F6F20" w:rsidR="006E351D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085/20 від 16.03.2020</w:t>
            </w:r>
          </w:p>
        </w:tc>
      </w:tr>
      <w:tr w:rsidR="00711862" w:rsidRPr="00F83415" w14:paraId="46EEE09D" w14:textId="77777777" w:rsidTr="0043190D">
        <w:tc>
          <w:tcPr>
            <w:tcW w:w="544" w:type="dxa"/>
          </w:tcPr>
          <w:p w14:paraId="460C3A74" w14:textId="77777777" w:rsidR="00711862" w:rsidRPr="00F83415" w:rsidRDefault="00711862" w:rsidP="00BB2F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5E2B552C" w14:textId="4F465561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терапії, ерготерапії, фізичної культури і спорту</w:t>
            </w:r>
          </w:p>
        </w:tc>
        <w:tc>
          <w:tcPr>
            <w:tcW w:w="2521" w:type="dxa"/>
          </w:tcPr>
          <w:p w14:paraId="3F6F5B71" w14:textId="4BCBF3CD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Круп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, доцент</w:t>
            </w:r>
          </w:p>
        </w:tc>
        <w:tc>
          <w:tcPr>
            <w:tcW w:w="4141" w:type="dxa"/>
          </w:tcPr>
          <w:p w14:paraId="2E13CB74" w14:textId="68AFF769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людини та фізичної терапії 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Східноєвропейського національного університету імені Лесі Українки</w:t>
            </w:r>
          </w:p>
        </w:tc>
        <w:tc>
          <w:tcPr>
            <w:tcW w:w="1568" w:type="dxa"/>
          </w:tcPr>
          <w:p w14:paraId="4870ECF8" w14:textId="1C8C07CB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275" w:type="dxa"/>
          </w:tcPr>
          <w:p w14:paraId="2F3FB90A" w14:textId="2EF5E7A9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</w:tcPr>
          <w:p w14:paraId="3AAA9165" w14:textId="2AC4FD7C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3C98A496" w14:textId="7F3752A7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084/20 від 16.03.2020</w:t>
            </w:r>
          </w:p>
        </w:tc>
      </w:tr>
      <w:tr w:rsidR="00711862" w:rsidRPr="00F83415" w14:paraId="426211CA" w14:textId="77777777" w:rsidTr="0043190D">
        <w:tc>
          <w:tcPr>
            <w:tcW w:w="544" w:type="dxa"/>
          </w:tcPr>
          <w:p w14:paraId="799BF1CB" w14:textId="77777777" w:rsidR="00711862" w:rsidRPr="00F83415" w:rsidRDefault="00711862" w:rsidP="00BB2F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6E97FE01" w14:textId="1DAEB62C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терапії, ерготерапії, фізичної культури і спорту</w:t>
            </w:r>
          </w:p>
        </w:tc>
        <w:tc>
          <w:tcPr>
            <w:tcW w:w="2521" w:type="dxa"/>
          </w:tcPr>
          <w:p w14:paraId="57F85B55" w14:textId="6A54E8E5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Малоголовк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Андрійович,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</w:tcPr>
          <w:p w14:paraId="6DD4A62A" w14:textId="4544174F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людини та фізичної терапії 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Східноєвропейського національного університету імені Лесі Українки</w:t>
            </w:r>
          </w:p>
        </w:tc>
        <w:tc>
          <w:tcPr>
            <w:tcW w:w="1568" w:type="dxa"/>
          </w:tcPr>
          <w:p w14:paraId="11F794BE" w14:textId="6D62A209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275" w:type="dxa"/>
          </w:tcPr>
          <w:p w14:paraId="6211FDAF" w14:textId="56FDBC62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</w:tcPr>
          <w:p w14:paraId="673E1969" w14:textId="5F30E4F3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5461AE21" w14:textId="1D544FF0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083/20 від 16.03.2020</w:t>
            </w:r>
          </w:p>
        </w:tc>
      </w:tr>
      <w:tr w:rsidR="00711862" w:rsidRPr="00F83415" w14:paraId="73548B83" w14:textId="77777777" w:rsidTr="0043190D">
        <w:tc>
          <w:tcPr>
            <w:tcW w:w="544" w:type="dxa"/>
          </w:tcPr>
          <w:p w14:paraId="360E8EAB" w14:textId="77777777" w:rsidR="00711862" w:rsidRPr="00F83415" w:rsidRDefault="00711862" w:rsidP="00BB2F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678416DA" w14:textId="2B95A79B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терапії, ерготерапії, фізичної культури і спорту</w:t>
            </w:r>
          </w:p>
        </w:tc>
        <w:tc>
          <w:tcPr>
            <w:tcW w:w="2521" w:type="dxa"/>
          </w:tcPr>
          <w:p w14:paraId="516D9624" w14:textId="567788D5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Пуч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4141" w:type="dxa"/>
          </w:tcPr>
          <w:p w14:paraId="7425C0F6" w14:textId="6189D6A8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людини та фізичної терапії 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Східноєвропейського національного університету імені Лесі Українки</w:t>
            </w:r>
          </w:p>
        </w:tc>
        <w:tc>
          <w:tcPr>
            <w:tcW w:w="1568" w:type="dxa"/>
          </w:tcPr>
          <w:p w14:paraId="67688E0F" w14:textId="2304A38D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275" w:type="dxa"/>
          </w:tcPr>
          <w:p w14:paraId="311EB67C" w14:textId="3BB988C8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</w:tcPr>
          <w:p w14:paraId="024B6F25" w14:textId="57C12C55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22F3857B" w14:textId="25D12390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082/20 від 16.03.2020</w:t>
            </w:r>
          </w:p>
        </w:tc>
      </w:tr>
      <w:tr w:rsidR="00711862" w:rsidRPr="00F83415" w14:paraId="4C46DBA3" w14:textId="77777777" w:rsidTr="0043190D">
        <w:tc>
          <w:tcPr>
            <w:tcW w:w="544" w:type="dxa"/>
          </w:tcPr>
          <w:p w14:paraId="2AC4ADCB" w14:textId="77777777" w:rsidR="00711862" w:rsidRPr="00F83415" w:rsidRDefault="00711862" w:rsidP="00BB2F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564C0F1D" w14:textId="0B708234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терапії, ерготерапії, фізичної культури і спорту</w:t>
            </w:r>
          </w:p>
        </w:tc>
        <w:tc>
          <w:tcPr>
            <w:tcW w:w="2521" w:type="dxa"/>
          </w:tcPr>
          <w:p w14:paraId="3EEC9CDF" w14:textId="59FAA6F0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Фесенк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Віталі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  <w:r w:rsidRPr="000B0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D7C">
              <w:rPr>
                <w:rFonts w:ascii="Times New Roman" w:hAnsi="Times New Roman" w:cs="Times New Roman"/>
                <w:sz w:val="24"/>
                <w:szCs w:val="24"/>
              </w:rPr>
              <w:t>к.мед.н</w:t>
            </w:r>
            <w:proofErr w:type="spellEnd"/>
            <w:r w:rsidRPr="000B0D7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141" w:type="dxa"/>
          </w:tcPr>
          <w:p w14:paraId="164AE431" w14:textId="47EED26F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людини та фізичної терапії 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Східноєвропейського національного університету імені Лесі Українки</w:t>
            </w:r>
          </w:p>
        </w:tc>
        <w:tc>
          <w:tcPr>
            <w:tcW w:w="1568" w:type="dxa"/>
          </w:tcPr>
          <w:p w14:paraId="5220E2B9" w14:textId="4E14728F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275" w:type="dxa"/>
          </w:tcPr>
          <w:p w14:paraId="52A6B284" w14:textId="3DFC61C2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</w:tcPr>
          <w:p w14:paraId="601B4D97" w14:textId="163F28A5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127C7951" w14:textId="56FBA707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081/20 від 16.03.2020</w:t>
            </w:r>
          </w:p>
        </w:tc>
      </w:tr>
      <w:tr w:rsidR="00711862" w:rsidRPr="00F83415" w14:paraId="7EA9174F" w14:textId="77777777" w:rsidTr="0043190D">
        <w:tc>
          <w:tcPr>
            <w:tcW w:w="544" w:type="dxa"/>
          </w:tcPr>
          <w:p w14:paraId="20E82F79" w14:textId="77777777" w:rsidR="00711862" w:rsidRPr="00F83415" w:rsidRDefault="00711862" w:rsidP="00BB2F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06720A28" w14:textId="63D71735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терапії, ерготерапії, фізичної культури і спорту</w:t>
            </w:r>
          </w:p>
        </w:tc>
        <w:tc>
          <w:tcPr>
            <w:tcW w:w="2521" w:type="dxa"/>
          </w:tcPr>
          <w:p w14:paraId="5FFC41CC" w14:textId="4958A1BC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Савчук Олег Ігорович</w:t>
            </w:r>
          </w:p>
        </w:tc>
        <w:tc>
          <w:tcPr>
            <w:tcW w:w="4141" w:type="dxa"/>
          </w:tcPr>
          <w:p w14:paraId="6B7521D2" w14:textId="637934CD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людини та фізичної терапії 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Східноєвропейського національного університету імені Лесі Українки</w:t>
            </w:r>
          </w:p>
        </w:tc>
        <w:tc>
          <w:tcPr>
            <w:tcW w:w="1568" w:type="dxa"/>
          </w:tcPr>
          <w:p w14:paraId="079F7904" w14:textId="559F1048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275" w:type="dxa"/>
          </w:tcPr>
          <w:p w14:paraId="0BF24E85" w14:textId="59C4805B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</w:tcPr>
          <w:p w14:paraId="69BB0367" w14:textId="627D0E94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467E845F" w14:textId="3322ACF7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080/20 від 16.03.2020</w:t>
            </w:r>
          </w:p>
        </w:tc>
      </w:tr>
      <w:tr w:rsidR="00711862" w:rsidRPr="00F83415" w14:paraId="2A01164E" w14:textId="77777777" w:rsidTr="0043190D">
        <w:tc>
          <w:tcPr>
            <w:tcW w:w="544" w:type="dxa"/>
          </w:tcPr>
          <w:p w14:paraId="5C5A046B" w14:textId="77777777" w:rsidR="00711862" w:rsidRPr="00F83415" w:rsidRDefault="00711862" w:rsidP="00BB2F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04685F7B" w14:textId="32977D60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терапії, ерготерапії, фізичної культури і спорту</w:t>
            </w:r>
          </w:p>
        </w:tc>
        <w:tc>
          <w:tcPr>
            <w:tcW w:w="2521" w:type="dxa"/>
          </w:tcPr>
          <w:p w14:paraId="3323A6A9" w14:textId="4022423D" w:rsidR="00711862" w:rsidRPr="000350E0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Матвійчук Вікторі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Маноліївн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41" w:type="dxa"/>
          </w:tcPr>
          <w:p w14:paraId="79BD64FA" w14:textId="3C170838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людини та фізичної терапії </w:t>
            </w:r>
            <w:r w:rsidRPr="007D718B">
              <w:rPr>
                <w:rFonts w:ascii="Times New Roman" w:hAnsi="Times New Roman" w:cs="Times New Roman"/>
                <w:sz w:val="24"/>
                <w:szCs w:val="24"/>
              </w:rPr>
              <w:t>Східноєвропейського національного університету імені Лесі Українки</w:t>
            </w:r>
          </w:p>
        </w:tc>
        <w:tc>
          <w:tcPr>
            <w:tcW w:w="1568" w:type="dxa"/>
          </w:tcPr>
          <w:p w14:paraId="71D7C4E0" w14:textId="3F8F6FA9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20.01.2020–13.03.2020</w:t>
            </w:r>
          </w:p>
        </w:tc>
        <w:tc>
          <w:tcPr>
            <w:tcW w:w="1275" w:type="dxa"/>
          </w:tcPr>
          <w:p w14:paraId="7DA8C187" w14:textId="2C1DCC06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</w:tcPr>
          <w:p w14:paraId="4E15577F" w14:textId="0E28BB6E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23CA7BEE" w14:textId="7A0A94B1" w:rsidR="00711862" w:rsidRDefault="00711862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079/20 від 16.03.2020</w:t>
            </w:r>
          </w:p>
        </w:tc>
      </w:tr>
      <w:tr w:rsidR="0026360E" w:rsidRPr="00F83415" w14:paraId="43B21CA5" w14:textId="77777777" w:rsidTr="0043190D">
        <w:tc>
          <w:tcPr>
            <w:tcW w:w="544" w:type="dxa"/>
          </w:tcPr>
          <w:p w14:paraId="7014BE5B" w14:textId="77777777" w:rsidR="0026360E" w:rsidRPr="00F83415" w:rsidRDefault="0026360E" w:rsidP="00BB2F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66D79002" w14:textId="6E272504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терапії, ерготерапії, фізичної культури і спорту</w:t>
            </w:r>
          </w:p>
        </w:tc>
        <w:tc>
          <w:tcPr>
            <w:tcW w:w="2521" w:type="dxa"/>
          </w:tcPr>
          <w:p w14:paraId="76BC8CBE" w14:textId="42C945F2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Кравчук Людмил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Степанівн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141" w:type="dxa"/>
          </w:tcPr>
          <w:p w14:paraId="3A704411" w14:textId="1D3C0FFE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6323064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  <w:bookmarkEnd w:id="4"/>
          </w:p>
        </w:tc>
        <w:tc>
          <w:tcPr>
            <w:tcW w:w="1568" w:type="dxa"/>
          </w:tcPr>
          <w:p w14:paraId="7FF02181" w14:textId="105B5AB3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275" w:type="dxa"/>
          </w:tcPr>
          <w:p w14:paraId="3A425031" w14:textId="267E11FB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</w:tcPr>
          <w:p w14:paraId="1D0B4B3C" w14:textId="4D84A020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5551F1B2" w14:textId="06526433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 від 17.06.2020</w:t>
            </w:r>
          </w:p>
        </w:tc>
      </w:tr>
      <w:tr w:rsidR="0026360E" w:rsidRPr="00F83415" w14:paraId="38D8558A" w14:textId="77777777" w:rsidTr="0043190D">
        <w:tc>
          <w:tcPr>
            <w:tcW w:w="544" w:type="dxa"/>
          </w:tcPr>
          <w:p w14:paraId="19BB1C98" w14:textId="77777777" w:rsidR="0026360E" w:rsidRPr="00F83415" w:rsidRDefault="0026360E" w:rsidP="00BB2F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3A44B814" w14:textId="6FEB3705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терапії, ерготерапії, фізичної культури і спорту</w:t>
            </w:r>
          </w:p>
        </w:tc>
        <w:tc>
          <w:tcPr>
            <w:tcW w:w="2521" w:type="dxa"/>
          </w:tcPr>
          <w:p w14:paraId="7956AE54" w14:textId="74F6409B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Круп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доцент</w:t>
            </w:r>
          </w:p>
        </w:tc>
        <w:tc>
          <w:tcPr>
            <w:tcW w:w="4141" w:type="dxa"/>
          </w:tcPr>
          <w:p w14:paraId="0D6ACF45" w14:textId="12905BBD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</w:p>
        </w:tc>
        <w:tc>
          <w:tcPr>
            <w:tcW w:w="1568" w:type="dxa"/>
          </w:tcPr>
          <w:p w14:paraId="559E3C31" w14:textId="471C1210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275" w:type="dxa"/>
          </w:tcPr>
          <w:p w14:paraId="3278117F" w14:textId="1AEDD6B1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</w:tcPr>
          <w:p w14:paraId="43440BFB" w14:textId="315206D7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248C63AB" w14:textId="367BF66F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04 від 17.06.2020</w:t>
            </w:r>
          </w:p>
        </w:tc>
      </w:tr>
      <w:tr w:rsidR="0026360E" w:rsidRPr="00F83415" w14:paraId="594FA420" w14:textId="77777777" w:rsidTr="0043190D">
        <w:tc>
          <w:tcPr>
            <w:tcW w:w="544" w:type="dxa"/>
          </w:tcPr>
          <w:p w14:paraId="1C97EB6E" w14:textId="77777777" w:rsidR="0026360E" w:rsidRPr="00F83415" w:rsidRDefault="0026360E" w:rsidP="00BB2F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0B2F8D17" w14:textId="07D017D8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терапії, ерготерапії, фізичної культури і спорту</w:t>
            </w:r>
          </w:p>
        </w:tc>
        <w:tc>
          <w:tcPr>
            <w:tcW w:w="2521" w:type="dxa"/>
          </w:tcPr>
          <w:p w14:paraId="3A4472B0" w14:textId="26196130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Малоголовк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Андрійович,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к.мед.н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1" w:type="dxa"/>
          </w:tcPr>
          <w:p w14:paraId="6EF0A0C7" w14:textId="32DD24F9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</w:p>
        </w:tc>
        <w:tc>
          <w:tcPr>
            <w:tcW w:w="1568" w:type="dxa"/>
          </w:tcPr>
          <w:p w14:paraId="2054E024" w14:textId="68E02724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275" w:type="dxa"/>
          </w:tcPr>
          <w:p w14:paraId="732783A4" w14:textId="7A4A833D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</w:tcPr>
          <w:p w14:paraId="4DF21E1E" w14:textId="1799C255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5C7A4255" w14:textId="66869FE9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 від 17.06.2020</w:t>
            </w:r>
          </w:p>
        </w:tc>
      </w:tr>
      <w:tr w:rsidR="0026360E" w:rsidRPr="00F83415" w14:paraId="0D2DBEE2" w14:textId="77777777" w:rsidTr="0043190D">
        <w:tc>
          <w:tcPr>
            <w:tcW w:w="544" w:type="dxa"/>
          </w:tcPr>
          <w:p w14:paraId="4375871D" w14:textId="77777777" w:rsidR="0026360E" w:rsidRPr="00F83415" w:rsidRDefault="0026360E" w:rsidP="00BB2F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0ECD3848" w14:textId="1A5BD018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терапії, ерготерапії, фізичної культури і спорту</w:t>
            </w:r>
          </w:p>
        </w:tc>
        <w:tc>
          <w:tcPr>
            <w:tcW w:w="2521" w:type="dxa"/>
          </w:tcPr>
          <w:p w14:paraId="71F4E657" w14:textId="7704677F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Пуч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Іванович</w:t>
            </w:r>
          </w:p>
        </w:tc>
        <w:tc>
          <w:tcPr>
            <w:tcW w:w="4141" w:type="dxa"/>
          </w:tcPr>
          <w:p w14:paraId="5B357CAF" w14:textId="00C1046F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</w:p>
        </w:tc>
        <w:tc>
          <w:tcPr>
            <w:tcW w:w="1568" w:type="dxa"/>
          </w:tcPr>
          <w:p w14:paraId="2DFD20C3" w14:textId="07D3C9BB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275" w:type="dxa"/>
          </w:tcPr>
          <w:p w14:paraId="62DEB4DA" w14:textId="62EEAF46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</w:tcPr>
          <w:p w14:paraId="14CCEB23" w14:textId="79C6F970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14654C53" w14:textId="52475DFC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06 від 17.06.2020</w:t>
            </w:r>
          </w:p>
        </w:tc>
      </w:tr>
      <w:tr w:rsidR="0026360E" w:rsidRPr="00F83415" w14:paraId="050CFD1B" w14:textId="77777777" w:rsidTr="0043190D">
        <w:tc>
          <w:tcPr>
            <w:tcW w:w="544" w:type="dxa"/>
          </w:tcPr>
          <w:p w14:paraId="21349AE4" w14:textId="77777777" w:rsidR="0026360E" w:rsidRPr="00F83415" w:rsidRDefault="0026360E" w:rsidP="00BB2F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7A26EA4D" w14:textId="06E290D9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терапії, ерготерапії, фізичної культури і спорту</w:t>
            </w:r>
          </w:p>
        </w:tc>
        <w:tc>
          <w:tcPr>
            <w:tcW w:w="2521" w:type="dxa"/>
          </w:tcPr>
          <w:p w14:paraId="41F78522" w14:textId="223EB035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Фесенк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Віталі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D7C">
              <w:rPr>
                <w:rFonts w:ascii="Times New Roman" w:hAnsi="Times New Roman" w:cs="Times New Roman"/>
                <w:sz w:val="24"/>
                <w:szCs w:val="24"/>
              </w:rPr>
              <w:t xml:space="preserve">Павлович, </w:t>
            </w:r>
            <w:proofErr w:type="spellStart"/>
            <w:r w:rsidRPr="000B0D7C">
              <w:rPr>
                <w:rFonts w:ascii="Times New Roman" w:hAnsi="Times New Roman" w:cs="Times New Roman"/>
                <w:sz w:val="24"/>
                <w:szCs w:val="24"/>
              </w:rPr>
              <w:t>к.мед.н</w:t>
            </w:r>
            <w:proofErr w:type="spellEnd"/>
            <w:r w:rsidRPr="000B0D7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4141" w:type="dxa"/>
          </w:tcPr>
          <w:p w14:paraId="4FBB3840" w14:textId="615C4083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</w:p>
        </w:tc>
        <w:tc>
          <w:tcPr>
            <w:tcW w:w="1568" w:type="dxa"/>
          </w:tcPr>
          <w:p w14:paraId="5C69D35A" w14:textId="2B23C120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275" w:type="dxa"/>
          </w:tcPr>
          <w:p w14:paraId="62DE174F" w14:textId="15B4B2CF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</w:tcPr>
          <w:p w14:paraId="7D3115F3" w14:textId="503C5BEE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5F240CD4" w14:textId="1BFE686A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 від 17.06.2020</w:t>
            </w:r>
          </w:p>
        </w:tc>
      </w:tr>
      <w:tr w:rsidR="0026360E" w:rsidRPr="00F83415" w14:paraId="3EF022D6" w14:textId="77777777" w:rsidTr="0043190D">
        <w:tc>
          <w:tcPr>
            <w:tcW w:w="544" w:type="dxa"/>
          </w:tcPr>
          <w:p w14:paraId="693DB234" w14:textId="77777777" w:rsidR="0026360E" w:rsidRPr="00F83415" w:rsidRDefault="0026360E" w:rsidP="00BB2F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7EEA74A4" w14:textId="4C3739D0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терапії, ерготерапії, фізичної культури і спорту</w:t>
            </w:r>
          </w:p>
        </w:tc>
        <w:tc>
          <w:tcPr>
            <w:tcW w:w="2521" w:type="dxa"/>
          </w:tcPr>
          <w:p w14:paraId="0389AC2C" w14:textId="7DB1B3E1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Савчук Олег Ігорович</w:t>
            </w:r>
          </w:p>
        </w:tc>
        <w:tc>
          <w:tcPr>
            <w:tcW w:w="4141" w:type="dxa"/>
          </w:tcPr>
          <w:p w14:paraId="539EB95F" w14:textId="369FA429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</w:p>
        </w:tc>
        <w:tc>
          <w:tcPr>
            <w:tcW w:w="1568" w:type="dxa"/>
          </w:tcPr>
          <w:p w14:paraId="0B3A63DB" w14:textId="2569858C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275" w:type="dxa"/>
          </w:tcPr>
          <w:p w14:paraId="5A158314" w14:textId="5C351EBB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</w:tcPr>
          <w:p w14:paraId="06526ACA" w14:textId="7CE8C1B9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22D776AA" w14:textId="738CBBB5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 від 17.06.2020</w:t>
            </w:r>
          </w:p>
        </w:tc>
      </w:tr>
      <w:tr w:rsidR="0026360E" w:rsidRPr="00F83415" w14:paraId="47959D1C" w14:textId="77777777" w:rsidTr="0043190D">
        <w:tc>
          <w:tcPr>
            <w:tcW w:w="544" w:type="dxa"/>
          </w:tcPr>
          <w:p w14:paraId="3E19B978" w14:textId="77777777" w:rsidR="0026360E" w:rsidRPr="00F83415" w:rsidRDefault="0026360E" w:rsidP="00BB2F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7BED10A6" w14:textId="254EBE58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Фізичної терапії, ерготерапії, фізичної культури і спорту</w:t>
            </w:r>
          </w:p>
        </w:tc>
        <w:tc>
          <w:tcPr>
            <w:tcW w:w="2521" w:type="dxa"/>
          </w:tcPr>
          <w:p w14:paraId="50A4AB43" w14:textId="58E8F655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Матвійчук Вікторі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Маноліївн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141" w:type="dxa"/>
          </w:tcPr>
          <w:p w14:paraId="584B0606" w14:textId="085CD597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0E0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реабілітації Академії рекреаційних технологій і права</w:t>
            </w:r>
          </w:p>
        </w:tc>
        <w:tc>
          <w:tcPr>
            <w:tcW w:w="1568" w:type="dxa"/>
          </w:tcPr>
          <w:p w14:paraId="51330878" w14:textId="6C7AAD3D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16.03.2020–16.06.2020</w:t>
            </w:r>
          </w:p>
        </w:tc>
        <w:tc>
          <w:tcPr>
            <w:tcW w:w="1275" w:type="dxa"/>
          </w:tcPr>
          <w:p w14:paraId="2DD8B9D6" w14:textId="3954DD85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71" w:type="dxa"/>
          </w:tcPr>
          <w:p w14:paraId="6E5E2334" w14:textId="07C30193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14:paraId="2C796147" w14:textId="3C588119" w:rsidR="0026360E" w:rsidRDefault="0026360E" w:rsidP="00BB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09 від 17.06.2020</w:t>
            </w:r>
          </w:p>
        </w:tc>
      </w:tr>
    </w:tbl>
    <w:p w14:paraId="406EB48A" w14:textId="77777777" w:rsidR="00F83415" w:rsidRPr="00F83415" w:rsidRDefault="00F83415" w:rsidP="00BB2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3415" w:rsidRPr="00F83415" w:rsidSect="00BB2FA1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1421"/>
    <w:multiLevelType w:val="hybridMultilevel"/>
    <w:tmpl w:val="D3DC5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15"/>
    <w:rsid w:val="000350E0"/>
    <w:rsid w:val="000B0D7C"/>
    <w:rsid w:val="00176067"/>
    <w:rsid w:val="0026360E"/>
    <w:rsid w:val="0027034D"/>
    <w:rsid w:val="00326DB8"/>
    <w:rsid w:val="0043190D"/>
    <w:rsid w:val="005902DB"/>
    <w:rsid w:val="00633A3A"/>
    <w:rsid w:val="006E351D"/>
    <w:rsid w:val="00711862"/>
    <w:rsid w:val="007D718B"/>
    <w:rsid w:val="008023E9"/>
    <w:rsid w:val="009A6B8B"/>
    <w:rsid w:val="00A27D2B"/>
    <w:rsid w:val="00A727F7"/>
    <w:rsid w:val="00AB3622"/>
    <w:rsid w:val="00AB4AE4"/>
    <w:rsid w:val="00BB2FA1"/>
    <w:rsid w:val="00DE0E31"/>
    <w:rsid w:val="00E24CC2"/>
    <w:rsid w:val="00F73B28"/>
    <w:rsid w:val="00F7552B"/>
    <w:rsid w:val="00F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1749"/>
  <w15:chartTrackingRefBased/>
  <w15:docId w15:val="{153E88C5-6E17-46D5-AFD6-85A3294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Островська</dc:creator>
  <cp:keywords/>
  <dc:description/>
  <cp:lastModifiedBy>Наталія Луцкевич</cp:lastModifiedBy>
  <cp:revision>13</cp:revision>
  <dcterms:created xsi:type="dcterms:W3CDTF">2020-07-21T09:30:00Z</dcterms:created>
  <dcterms:modified xsi:type="dcterms:W3CDTF">2021-01-12T12:50:00Z</dcterms:modified>
</cp:coreProperties>
</file>